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237D" w14:textId="77777777" w:rsidR="004D794F" w:rsidRDefault="00BC3B8B" w:rsidP="004D7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 </w:t>
      </w:r>
      <w:r w:rsidR="004D794F">
        <w:rPr>
          <w:rFonts w:ascii="Arial" w:hAnsi="Arial" w:cs="Arial"/>
        </w:rPr>
        <w:t>NCF</w:t>
      </w:r>
      <w:r>
        <w:rPr>
          <w:rFonts w:ascii="Arial" w:hAnsi="Arial" w:cs="Arial"/>
        </w:rPr>
        <w:t>1</w:t>
      </w:r>
    </w:p>
    <w:p w14:paraId="4AF92BBB" w14:textId="77777777" w:rsidR="004D794F" w:rsidRDefault="004D794F" w:rsidP="004D794F">
      <w:pPr>
        <w:spacing w:after="0" w:line="240" w:lineRule="auto"/>
        <w:rPr>
          <w:rFonts w:ascii="Arial" w:hAnsi="Arial" w:cs="Arial"/>
        </w:rPr>
      </w:pPr>
    </w:p>
    <w:p w14:paraId="540F7D0C" w14:textId="77777777" w:rsidR="00444302" w:rsidRPr="004D794F" w:rsidRDefault="003273B3" w:rsidP="004D794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D794F">
        <w:rPr>
          <w:rFonts w:ascii="Arial" w:hAnsi="Arial" w:cs="Arial"/>
          <w:b/>
          <w:sz w:val="28"/>
          <w:szCs w:val="28"/>
        </w:rPr>
        <w:t>Concise Statement</w:t>
      </w:r>
    </w:p>
    <w:p w14:paraId="713D2693" w14:textId="77777777" w:rsidR="00444302" w:rsidRPr="006533E8" w:rsidRDefault="00444302" w:rsidP="004D794F">
      <w:pPr>
        <w:spacing w:after="0" w:line="360" w:lineRule="auto"/>
        <w:jc w:val="right"/>
        <w:rPr>
          <w:rFonts w:ascii="Arial" w:hAnsi="Arial" w:cs="Arial"/>
          <w:color w:val="000000"/>
        </w:rPr>
      </w:pPr>
      <w:r w:rsidRPr="006533E8">
        <w:rPr>
          <w:rFonts w:ascii="Arial" w:hAnsi="Arial" w:cs="Arial"/>
        </w:rPr>
        <w:t>No.</w:t>
      </w:r>
      <w:r w:rsidR="00BC3B8B">
        <w:rPr>
          <w:rFonts w:ascii="Arial" w:hAnsi="Arial" w:cs="Arial"/>
        </w:rPr>
        <w:t xml:space="preserve">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</w:rPr>
        <w:fldChar w:fldCharType="end"/>
      </w:r>
      <w:r w:rsidRPr="006533E8">
        <w:rPr>
          <w:rFonts w:ascii="Arial" w:hAnsi="Arial" w:cs="Arial"/>
          <w:color w:val="000000"/>
        </w:rPr>
        <w:t xml:space="preserve"> of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="00FE63D5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</w:rPr>
        <w:fldChar w:fldCharType="end"/>
      </w:r>
    </w:p>
    <w:p w14:paraId="51FDC0D9" w14:textId="77777777" w:rsidR="00444302" w:rsidRPr="006533E8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>Federal Court of Australia</w:t>
      </w:r>
    </w:p>
    <w:p w14:paraId="0EDC30F5" w14:textId="77777777" w:rsidR="00444302" w:rsidRPr="006533E8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 xml:space="preserve">District Registry: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[State]</w:t>
      </w:r>
      <w:r w:rsidRPr="006533E8">
        <w:rPr>
          <w:rFonts w:ascii="Arial" w:hAnsi="Arial" w:cs="Arial"/>
        </w:rPr>
        <w:fldChar w:fldCharType="end"/>
      </w:r>
    </w:p>
    <w:p w14:paraId="304EDE9A" w14:textId="77777777" w:rsidR="00444302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 xml:space="preserve">Division: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[Division]</w:t>
      </w:r>
      <w:r w:rsidRPr="006533E8">
        <w:rPr>
          <w:rFonts w:ascii="Arial" w:hAnsi="Arial" w:cs="Arial"/>
        </w:rPr>
        <w:fldChar w:fldCharType="end"/>
      </w:r>
    </w:p>
    <w:p w14:paraId="5CBE8B3E" w14:textId="77777777" w:rsidR="004D794F" w:rsidRPr="006533E8" w:rsidRDefault="004D794F" w:rsidP="004D794F">
      <w:pPr>
        <w:spacing w:after="0" w:line="360" w:lineRule="auto"/>
        <w:jc w:val="both"/>
        <w:rPr>
          <w:rFonts w:ascii="Arial" w:hAnsi="Arial" w:cs="Arial"/>
        </w:rPr>
      </w:pPr>
    </w:p>
    <w:p w14:paraId="14F0A670" w14:textId="77777777" w:rsidR="00444302" w:rsidRPr="006533E8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 w:rsidRPr="006533E8">
        <w:rPr>
          <w:rFonts w:ascii="Arial" w:hAnsi="Arial" w:cs="Arial"/>
          <w:b/>
        </w:rPr>
        <w:instrText xml:space="preserve"> FORMTEXT </w:instrText>
      </w:r>
      <w:r w:rsidRPr="006533E8">
        <w:rPr>
          <w:rFonts w:ascii="Arial" w:hAnsi="Arial" w:cs="Arial"/>
          <w:b/>
        </w:rPr>
      </w:r>
      <w:r w:rsidRPr="006533E8">
        <w:rPr>
          <w:rFonts w:ascii="Arial" w:hAnsi="Arial" w:cs="Arial"/>
          <w:b/>
        </w:rPr>
        <w:fldChar w:fldCharType="separate"/>
      </w:r>
      <w:r w:rsidR="00FE63D5">
        <w:rPr>
          <w:rFonts w:ascii="Arial" w:hAnsi="Arial" w:cs="Arial"/>
          <w:b/>
          <w:noProof/>
        </w:rPr>
        <w:t>[Name of First Applicant]</w:t>
      </w:r>
      <w:r w:rsidRPr="006533E8">
        <w:rPr>
          <w:rFonts w:ascii="Arial" w:hAnsi="Arial" w:cs="Arial"/>
          <w:b/>
        </w:rPr>
        <w:fldChar w:fldCharType="end"/>
      </w:r>
      <w:r w:rsidRPr="006533E8">
        <w:rPr>
          <w:rFonts w:ascii="Arial" w:hAnsi="Arial" w:cs="Arial"/>
        </w:rPr>
        <w:t xml:space="preserve">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[if 2 or more add "and another" or "and others"]</w:t>
      </w:r>
      <w:r w:rsidRPr="006533E8">
        <w:rPr>
          <w:rFonts w:ascii="Arial" w:hAnsi="Arial" w:cs="Arial"/>
        </w:rPr>
        <w:fldChar w:fldCharType="end"/>
      </w:r>
    </w:p>
    <w:p w14:paraId="6F2DD327" w14:textId="77777777" w:rsidR="00444302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>Applicant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[s]</w:t>
      </w:r>
      <w:r w:rsidRPr="006533E8">
        <w:rPr>
          <w:rFonts w:ascii="Arial" w:hAnsi="Arial" w:cs="Arial"/>
        </w:rPr>
        <w:fldChar w:fldCharType="end"/>
      </w:r>
    </w:p>
    <w:p w14:paraId="4C0A6F69" w14:textId="77777777" w:rsidR="004D794F" w:rsidRPr="006533E8" w:rsidRDefault="004D794F" w:rsidP="004D794F">
      <w:pPr>
        <w:spacing w:after="0" w:line="360" w:lineRule="auto"/>
        <w:jc w:val="both"/>
        <w:rPr>
          <w:rFonts w:ascii="Arial" w:hAnsi="Arial" w:cs="Arial"/>
        </w:rPr>
      </w:pPr>
    </w:p>
    <w:p w14:paraId="4760ECE1" w14:textId="77777777" w:rsidR="00444302" w:rsidRPr="006533E8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 w:rsidRPr="006533E8">
        <w:rPr>
          <w:rFonts w:ascii="Arial" w:hAnsi="Arial" w:cs="Arial"/>
          <w:b/>
        </w:rPr>
        <w:instrText xml:space="preserve"> FORMTEXT </w:instrText>
      </w:r>
      <w:r w:rsidRPr="006533E8">
        <w:rPr>
          <w:rFonts w:ascii="Arial" w:hAnsi="Arial" w:cs="Arial"/>
          <w:b/>
        </w:rPr>
      </w:r>
      <w:r w:rsidRPr="006533E8">
        <w:rPr>
          <w:rFonts w:ascii="Arial" w:hAnsi="Arial" w:cs="Arial"/>
          <w:b/>
        </w:rPr>
        <w:fldChar w:fldCharType="separate"/>
      </w:r>
      <w:r w:rsidR="00FE63D5">
        <w:rPr>
          <w:rFonts w:ascii="Arial" w:hAnsi="Arial" w:cs="Arial"/>
          <w:b/>
          <w:noProof/>
        </w:rPr>
        <w:t>[Name of First Respondent]</w:t>
      </w:r>
      <w:r w:rsidRPr="006533E8">
        <w:rPr>
          <w:rFonts w:ascii="Arial" w:hAnsi="Arial" w:cs="Arial"/>
          <w:b/>
        </w:rPr>
        <w:fldChar w:fldCharType="end"/>
      </w:r>
      <w:r w:rsidRPr="006533E8">
        <w:rPr>
          <w:rFonts w:ascii="Arial" w:hAnsi="Arial" w:cs="Arial"/>
        </w:rPr>
        <w:t xml:space="preserve">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[if 2 or more add "and another" or "and others"]</w:t>
      </w:r>
      <w:r w:rsidRPr="006533E8">
        <w:rPr>
          <w:rFonts w:ascii="Arial" w:hAnsi="Arial" w:cs="Arial"/>
        </w:rPr>
        <w:fldChar w:fldCharType="end"/>
      </w:r>
    </w:p>
    <w:p w14:paraId="6C6C567E" w14:textId="77777777" w:rsidR="00444302" w:rsidRDefault="00444302" w:rsidP="004D794F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>Respondent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="00FE63D5">
        <w:rPr>
          <w:rFonts w:ascii="Arial" w:hAnsi="Arial" w:cs="Arial"/>
          <w:noProof/>
        </w:rPr>
        <w:t>[s]</w:t>
      </w:r>
      <w:r w:rsidRPr="006533E8">
        <w:rPr>
          <w:rFonts w:ascii="Arial" w:hAnsi="Arial" w:cs="Arial"/>
        </w:rPr>
        <w:fldChar w:fldCharType="end"/>
      </w:r>
    </w:p>
    <w:p w14:paraId="133F090D" w14:textId="77777777" w:rsidR="004D794F" w:rsidRDefault="004D794F" w:rsidP="004D794F">
      <w:pPr>
        <w:spacing w:after="0" w:line="360" w:lineRule="auto"/>
        <w:jc w:val="both"/>
        <w:rPr>
          <w:rFonts w:ascii="Arial" w:hAnsi="Arial" w:cs="Arial"/>
        </w:rPr>
      </w:pPr>
    </w:p>
    <w:p w14:paraId="744AF323" w14:textId="77777777" w:rsidR="004D794F" w:rsidRPr="00FE63D5" w:rsidRDefault="00FE63D5" w:rsidP="00FE6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FE63D5">
        <w:rPr>
          <w:rFonts w:cs="Arial"/>
          <w:b/>
          <w:i/>
          <w:sz w:val="18"/>
          <w:szCs w:val="18"/>
        </w:rPr>
        <w:t>**Delete before using form</w:t>
      </w:r>
      <w:r>
        <w:rPr>
          <w:rFonts w:cs="Arial"/>
          <w:b/>
          <w:sz w:val="18"/>
          <w:szCs w:val="18"/>
        </w:rPr>
        <w:t xml:space="preserve">: </w:t>
      </w:r>
      <w:r w:rsidR="004D794F" w:rsidRPr="00FE63D5">
        <w:rPr>
          <w:rFonts w:cs="Arial"/>
          <w:b/>
          <w:sz w:val="18"/>
          <w:szCs w:val="18"/>
        </w:rPr>
        <w:t>The concise statement must:</w:t>
      </w:r>
    </w:p>
    <w:p w14:paraId="7A5E877D" w14:textId="77777777" w:rsidR="004D794F" w:rsidRPr="00FE63D5" w:rsidRDefault="004D794F" w:rsidP="00FE63D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FE63D5">
        <w:rPr>
          <w:rFonts w:cs="Arial"/>
          <w:b/>
          <w:sz w:val="18"/>
          <w:szCs w:val="18"/>
        </w:rPr>
        <w:t xml:space="preserve">be  in the form described in Part 5 of the Commercial &amp; Corporations Practice Note (CPN-1) </w:t>
      </w:r>
    </w:p>
    <w:p w14:paraId="1780B754" w14:textId="77777777" w:rsidR="004D794F" w:rsidRPr="00FE63D5" w:rsidRDefault="004D794F" w:rsidP="00FE63D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FE63D5">
        <w:rPr>
          <w:rFonts w:cs="Arial"/>
          <w:b/>
          <w:sz w:val="18"/>
          <w:szCs w:val="18"/>
        </w:rPr>
        <w:t>not exceed five pages</w:t>
      </w:r>
    </w:p>
    <w:p w14:paraId="4005E12A" w14:textId="77777777" w:rsidR="004D794F" w:rsidRPr="00FE63D5" w:rsidRDefault="004D794F" w:rsidP="00FE63D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FE63D5">
        <w:rPr>
          <w:rFonts w:cs="Arial"/>
          <w:b/>
          <w:sz w:val="18"/>
          <w:szCs w:val="18"/>
        </w:rPr>
        <w:t xml:space="preserve">be plain, concise and direct in every regard </w:t>
      </w:r>
    </w:p>
    <w:p w14:paraId="3C9BE552" w14:textId="77777777" w:rsidR="004D794F" w:rsidRPr="00FE63D5" w:rsidRDefault="004D794F" w:rsidP="00FE63D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FE63D5">
        <w:rPr>
          <w:rFonts w:cs="Arial"/>
          <w:b/>
          <w:sz w:val="18"/>
          <w:szCs w:val="18"/>
        </w:rPr>
        <w:t>omit unnecessary repetition and will do no more than summarise:</w:t>
      </w:r>
    </w:p>
    <w:p w14:paraId="43B94531" w14:textId="77777777" w:rsidR="00444302" w:rsidRDefault="00444302" w:rsidP="004D794F">
      <w:pPr>
        <w:spacing w:before="120" w:after="0" w:line="360" w:lineRule="auto"/>
        <w:jc w:val="both"/>
        <w:rPr>
          <w:rFonts w:ascii="Arial" w:hAnsi="Arial" w:cs="Arial"/>
          <w:sz w:val="18"/>
        </w:rPr>
      </w:pPr>
    </w:p>
    <w:p w14:paraId="35A050CD" w14:textId="77777777" w:rsidR="00FE63D5" w:rsidRPr="00FE63D5" w:rsidRDefault="00FE63D5" w:rsidP="004D794F">
      <w:pPr>
        <w:spacing w:before="120" w:after="0" w:line="360" w:lineRule="auto"/>
        <w:jc w:val="both"/>
        <w:rPr>
          <w:rFonts w:ascii="Arial" w:hAnsi="Arial" w:cs="Arial"/>
          <w:i/>
          <w:sz w:val="18"/>
        </w:rPr>
      </w:pPr>
      <w:r w:rsidRPr="00FE63D5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(a) The important facts giving rise to the claim:]"/>
            </w:textInput>
          </w:ffData>
        </w:fldChar>
      </w:r>
      <w:r w:rsidRPr="00FE63D5">
        <w:rPr>
          <w:rFonts w:ascii="Arial" w:hAnsi="Arial" w:cs="Arial"/>
          <w:i/>
        </w:rPr>
        <w:instrText xml:space="preserve"> FORMTEXT </w:instrText>
      </w:r>
      <w:r w:rsidRPr="00FE63D5">
        <w:rPr>
          <w:rFonts w:ascii="Arial" w:hAnsi="Arial" w:cs="Arial"/>
          <w:i/>
        </w:rPr>
      </w:r>
      <w:r w:rsidRPr="00FE63D5">
        <w:rPr>
          <w:rFonts w:ascii="Arial" w:hAnsi="Arial" w:cs="Arial"/>
          <w:i/>
        </w:rPr>
        <w:fldChar w:fldCharType="separate"/>
      </w:r>
      <w:r w:rsidRPr="00FE63D5">
        <w:rPr>
          <w:rFonts w:ascii="Arial" w:hAnsi="Arial" w:cs="Arial"/>
          <w:i/>
          <w:noProof/>
        </w:rPr>
        <w:t>[(a) The important facts giving rise to the claim:]</w:t>
      </w:r>
      <w:r w:rsidRPr="00FE63D5">
        <w:rPr>
          <w:rFonts w:ascii="Arial" w:hAnsi="Arial" w:cs="Arial"/>
          <w:i/>
        </w:rPr>
        <w:fldChar w:fldCharType="end"/>
      </w:r>
    </w:p>
    <w:p w14:paraId="6248A6CE" w14:textId="77777777" w:rsidR="00FE63D5" w:rsidRDefault="00FE63D5" w:rsidP="004D794F">
      <w:pPr>
        <w:spacing w:before="120" w:after="0" w:line="360" w:lineRule="auto"/>
        <w:jc w:val="both"/>
        <w:rPr>
          <w:rFonts w:ascii="Arial" w:hAnsi="Arial" w:cs="Arial"/>
        </w:rPr>
      </w:pPr>
    </w:p>
    <w:p w14:paraId="183420FA" w14:textId="77777777" w:rsidR="004D794F" w:rsidRPr="00FE63D5" w:rsidRDefault="00FE63D5" w:rsidP="004D794F">
      <w:pPr>
        <w:spacing w:before="120" w:after="0" w:line="360" w:lineRule="auto"/>
        <w:jc w:val="both"/>
        <w:rPr>
          <w:i/>
        </w:rPr>
      </w:pPr>
      <w:r w:rsidRPr="00FE63D5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(b) The relief sought from the Court (and against whom):]"/>
            </w:textInput>
          </w:ffData>
        </w:fldChar>
      </w:r>
      <w:r w:rsidRPr="00FE63D5">
        <w:rPr>
          <w:rFonts w:ascii="Arial" w:hAnsi="Arial" w:cs="Arial"/>
          <w:i/>
        </w:rPr>
        <w:instrText xml:space="preserve"> FORMTEXT </w:instrText>
      </w:r>
      <w:r w:rsidRPr="00FE63D5">
        <w:rPr>
          <w:rFonts w:ascii="Arial" w:hAnsi="Arial" w:cs="Arial"/>
          <w:i/>
        </w:rPr>
      </w:r>
      <w:r w:rsidRPr="00FE63D5">
        <w:rPr>
          <w:rFonts w:ascii="Arial" w:hAnsi="Arial" w:cs="Arial"/>
          <w:i/>
        </w:rPr>
        <w:fldChar w:fldCharType="separate"/>
      </w:r>
      <w:r w:rsidRPr="00FE63D5">
        <w:rPr>
          <w:rFonts w:ascii="Arial" w:hAnsi="Arial" w:cs="Arial"/>
          <w:i/>
          <w:noProof/>
        </w:rPr>
        <w:t>[(b) The relief sought from the Court (and against whom):]</w:t>
      </w:r>
      <w:r w:rsidRPr="00FE63D5">
        <w:rPr>
          <w:rFonts w:ascii="Arial" w:hAnsi="Arial" w:cs="Arial"/>
          <w:i/>
        </w:rPr>
        <w:fldChar w:fldCharType="end"/>
      </w:r>
    </w:p>
    <w:p w14:paraId="22E1DF21" w14:textId="77777777" w:rsidR="004D794F" w:rsidRDefault="004D794F" w:rsidP="004D794F">
      <w:pPr>
        <w:spacing w:before="120" w:after="0" w:line="360" w:lineRule="auto"/>
        <w:jc w:val="both"/>
      </w:pPr>
    </w:p>
    <w:p w14:paraId="4E39B354" w14:textId="77777777" w:rsidR="00FE63D5" w:rsidRDefault="00FE63D5" w:rsidP="004D794F">
      <w:pPr>
        <w:spacing w:before="120" w:after="0" w:line="360" w:lineRule="auto"/>
        <w:jc w:val="both"/>
      </w:pPr>
      <w:r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(c) The primary legal grounds for the relief sought:]"/>
            </w:textInput>
          </w:ffData>
        </w:fldChar>
      </w:r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[(c) The primary legal grounds for the relief sought:]</w:t>
      </w:r>
      <w:r>
        <w:rPr>
          <w:rFonts w:ascii="Arial" w:hAnsi="Arial" w:cs="Arial"/>
          <w:i/>
        </w:rPr>
        <w:fldChar w:fldCharType="end"/>
      </w:r>
    </w:p>
    <w:p w14:paraId="16A17C27" w14:textId="77777777" w:rsidR="00725D1B" w:rsidRDefault="00725D1B" w:rsidP="004D794F">
      <w:pPr>
        <w:spacing w:before="120" w:after="0" w:line="360" w:lineRule="auto"/>
        <w:jc w:val="both"/>
      </w:pPr>
    </w:p>
    <w:p w14:paraId="4C24A774" w14:textId="77777777" w:rsidR="004D794F" w:rsidRDefault="00FE63D5" w:rsidP="004D794F">
      <w:pPr>
        <w:spacing w:before="120" w:after="0" w:line="360" w:lineRule="auto"/>
        <w:jc w:val="both"/>
      </w:pPr>
      <w:r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(d) The alleged harm suffered by the applicant, including - wherever possible - a conservative and realistic estimate or range of loss and damage:]"/>
            </w:textInput>
          </w:ffData>
        </w:fldChar>
      </w:r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[(d) The alleged harm suffered by the applicant, including - wherever possible - a conservative and realistic estimate or range of loss and damage:]</w:t>
      </w:r>
      <w:r>
        <w:rPr>
          <w:rFonts w:ascii="Arial" w:hAnsi="Arial" w:cs="Arial"/>
          <w:i/>
        </w:rPr>
        <w:fldChar w:fldCharType="end"/>
      </w:r>
    </w:p>
    <w:p w14:paraId="3538EB54" w14:textId="77777777" w:rsidR="00FE63D5" w:rsidRDefault="00FE63D5" w:rsidP="004D794F">
      <w:pPr>
        <w:spacing w:before="120" w:after="0" w:line="360" w:lineRule="auto"/>
        <w:jc w:val="center"/>
        <w:rPr>
          <w:b/>
          <w:sz w:val="24"/>
        </w:rPr>
      </w:pPr>
    </w:p>
    <w:p w14:paraId="63A8B55A" w14:textId="77777777" w:rsidR="00FE63D5" w:rsidRDefault="00FE63D5" w:rsidP="004D794F">
      <w:pPr>
        <w:spacing w:before="120" w:after="0" w:line="360" w:lineRule="auto"/>
        <w:jc w:val="center"/>
        <w:rPr>
          <w:b/>
          <w:sz w:val="24"/>
        </w:rPr>
      </w:pPr>
    </w:p>
    <w:p w14:paraId="5A42349B" w14:textId="77777777" w:rsidR="00FE63D5" w:rsidRDefault="00FE63D5" w:rsidP="004D794F">
      <w:pPr>
        <w:spacing w:before="120" w:after="0" w:line="360" w:lineRule="auto"/>
        <w:jc w:val="center"/>
        <w:rPr>
          <w:b/>
          <w:sz w:val="24"/>
        </w:rPr>
      </w:pPr>
    </w:p>
    <w:p w14:paraId="38E90244" w14:textId="77777777" w:rsidR="00FE63D5" w:rsidRDefault="00FE63D5" w:rsidP="004D794F">
      <w:pPr>
        <w:spacing w:before="120" w:after="0" w:line="360" w:lineRule="auto"/>
        <w:jc w:val="center"/>
        <w:rPr>
          <w:b/>
          <w:sz w:val="24"/>
        </w:rPr>
      </w:pPr>
    </w:p>
    <w:p w14:paraId="5E08AA04" w14:textId="77777777" w:rsidR="004D794F" w:rsidRPr="00ED619B" w:rsidRDefault="004D794F" w:rsidP="004D794F">
      <w:pPr>
        <w:spacing w:before="120"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Certificate of lawyer</w:t>
      </w:r>
    </w:p>
    <w:p w14:paraId="0D6F47F4" w14:textId="77777777" w:rsidR="004D794F" w:rsidRDefault="004D794F" w:rsidP="004D794F">
      <w:pPr>
        <w:spacing w:before="120" w:after="0" w:line="360" w:lineRule="auto"/>
      </w:pP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 w:rsidR="00FE63D5">
        <w:rPr>
          <w:noProof/>
        </w:rPr>
        <w:t>[name of lawyer]</w:t>
      </w:r>
      <w:r>
        <w:fldChar w:fldCharType="end"/>
      </w:r>
      <w:r>
        <w:t xml:space="preserve"> certify to the Court that, in relation to the statement of claim filed on behalf of the Applicant, the factual and legal material available to me at present provides a proper basis for each allegation in the pleading.</w:t>
      </w:r>
    </w:p>
    <w:p w14:paraId="01280FB8" w14:textId="77777777" w:rsidR="004D794F" w:rsidRDefault="004D794F" w:rsidP="004D794F">
      <w:pPr>
        <w:spacing w:before="120" w:after="0" w:line="360" w:lineRule="auto"/>
      </w:pPr>
    </w:p>
    <w:p w14:paraId="78EFC288" w14:textId="77777777" w:rsidR="004D794F" w:rsidRDefault="004D794F" w:rsidP="004D794F">
      <w:pPr>
        <w:spacing w:before="120" w:after="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 w:rsidR="00FE63D5">
        <w:rPr>
          <w:noProof/>
        </w:rPr>
        <w:t>[eg 19 June 20..]</w:t>
      </w:r>
      <w:r>
        <w:fldChar w:fldCharType="end"/>
      </w:r>
    </w:p>
    <w:p w14:paraId="2106E08F" w14:textId="77777777" w:rsidR="004D794F" w:rsidRDefault="004D794F" w:rsidP="004D794F">
      <w:pPr>
        <w:spacing w:before="120" w:after="0" w:line="360" w:lineRule="auto"/>
      </w:pPr>
    </w:p>
    <w:p w14:paraId="1FE1846D" w14:textId="77777777" w:rsidR="004D794F" w:rsidRDefault="004D794F" w:rsidP="004D794F">
      <w:pPr>
        <w:spacing w:before="120" w:after="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D794F" w14:paraId="6F7572D6" w14:textId="77777777" w:rsidTr="00FC4D08">
        <w:tc>
          <w:tcPr>
            <w:tcW w:w="4678" w:type="dxa"/>
            <w:tcBorders>
              <w:top w:val="dotted" w:sz="4" w:space="0" w:color="auto"/>
            </w:tcBorders>
          </w:tcPr>
          <w:p w14:paraId="29A1FF19" w14:textId="77777777" w:rsidR="004D794F" w:rsidRPr="008734BC" w:rsidRDefault="004D794F" w:rsidP="004D794F">
            <w:pPr>
              <w:spacing w:before="120" w:after="0" w:line="360" w:lineRule="auto"/>
            </w:pPr>
            <w:r w:rsidRPr="008734BC"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63D5">
              <w:rPr>
                <w:noProof/>
              </w:rPr>
              <w:t>[Name of lawyer]</w:t>
            </w:r>
            <w:r>
              <w:fldChar w:fldCharType="end"/>
            </w:r>
          </w:p>
          <w:p w14:paraId="46C43015" w14:textId="77777777" w:rsidR="004D794F" w:rsidRDefault="004D794F" w:rsidP="004D794F">
            <w:pPr>
              <w:spacing w:before="120" w:after="0" w:line="360" w:lineRule="auto"/>
            </w:pPr>
            <w:r>
              <w:t>Lawyer for the Applicant</w:t>
            </w:r>
          </w:p>
        </w:tc>
      </w:tr>
    </w:tbl>
    <w:p w14:paraId="07C37A73" w14:textId="77777777" w:rsidR="004D794F" w:rsidRDefault="004D794F" w:rsidP="004D794F">
      <w:pPr>
        <w:spacing w:before="120" w:after="0" w:line="360" w:lineRule="auto"/>
      </w:pPr>
    </w:p>
    <w:p w14:paraId="713D473F" w14:textId="77777777" w:rsidR="004D794F" w:rsidRDefault="004D794F" w:rsidP="004D794F">
      <w:pPr>
        <w:spacing w:before="120" w:after="0" w:line="360" w:lineRule="auto"/>
        <w:jc w:val="both"/>
        <w:rPr>
          <w:b/>
          <w:i/>
        </w:rPr>
      </w:pPr>
    </w:p>
    <w:sectPr w:rsidR="004D794F" w:rsidSect="004D794F">
      <w:footerReference w:type="default" r:id="rId7"/>
      <w:footerReference w:type="first" r:id="rId8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9548" w14:textId="77777777" w:rsidR="009615C1" w:rsidRDefault="009615C1" w:rsidP="00444302">
      <w:pPr>
        <w:spacing w:after="0" w:line="240" w:lineRule="auto"/>
      </w:pPr>
      <w:r>
        <w:separator/>
      </w:r>
    </w:p>
  </w:endnote>
  <w:endnote w:type="continuationSeparator" w:id="0">
    <w:p w14:paraId="37CFAC46" w14:textId="77777777" w:rsidR="009615C1" w:rsidRDefault="009615C1" w:rsidP="004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5D96" w14:textId="77777777" w:rsidR="00BA0DDF" w:rsidRPr="00E11706" w:rsidRDefault="00E11706" w:rsidP="00BA0DDF">
    <w:pPr>
      <w:spacing w:after="0" w:line="360" w:lineRule="auto"/>
      <w:rPr>
        <w:i/>
      </w:rPr>
    </w:pPr>
    <w:r w:rsidRPr="00E11706">
      <w:rPr>
        <w:i/>
      </w:rPr>
      <w:t>Form NCF1</w:t>
    </w:r>
  </w:p>
  <w:p w14:paraId="27400714" w14:textId="77777777" w:rsidR="00BA0DDF" w:rsidRDefault="00BA0DDF" w:rsidP="00BA0DDF">
    <w:pPr>
      <w:pStyle w:val="Footer"/>
      <w:rPr>
        <w:rFonts w:ascii="Times New Roman" w:hAnsi="Times New Roman"/>
        <w:sz w:val="2"/>
      </w:rPr>
    </w:pPr>
  </w:p>
  <w:p w14:paraId="5E5C5DF6" w14:textId="77777777" w:rsidR="00BA0DDF" w:rsidRDefault="00BA0DDF" w:rsidP="00BA0DDF">
    <w:pPr>
      <w:pStyle w:val="Footer"/>
    </w:pPr>
  </w:p>
  <w:p w14:paraId="188D7C16" w14:textId="77777777" w:rsidR="00725D1B" w:rsidRPr="00BA0DDF" w:rsidRDefault="00725D1B" w:rsidP="00BA0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107" w:type="dxa"/>
      <w:tblLayout w:type="fixed"/>
      <w:tblLook w:val="01E0" w:firstRow="1" w:lastRow="1" w:firstColumn="1" w:lastColumn="1" w:noHBand="0" w:noVBand="0"/>
    </w:tblPr>
    <w:tblGrid>
      <w:gridCol w:w="567"/>
      <w:gridCol w:w="333"/>
      <w:gridCol w:w="1367"/>
      <w:gridCol w:w="252"/>
      <w:gridCol w:w="1080"/>
      <w:gridCol w:w="1786"/>
      <w:gridCol w:w="709"/>
      <w:gridCol w:w="3401"/>
    </w:tblGrid>
    <w:tr w:rsidR="004D794F" w14:paraId="470107AC" w14:textId="77777777" w:rsidTr="00FC4D08">
      <w:trPr>
        <w:cantSplit/>
      </w:trPr>
      <w:tc>
        <w:tcPr>
          <w:tcW w:w="3599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13FF9781" w14:textId="77777777" w:rsidR="004D794F" w:rsidRDefault="004D794F" w:rsidP="00FC4D08">
          <w:pPr>
            <w:spacing w:after="0" w:line="240" w:lineRule="auto"/>
            <w:ind w:left="-108"/>
            <w:rPr>
              <w:rFonts w:ascii="Arial" w:hAnsi="Arial"/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6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4F63E97C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18"/>
              <w:szCs w:val="18"/>
              <w:lang w:val="en-GB"/>
            </w:rPr>
          </w:pPr>
        </w:p>
      </w:tc>
    </w:tr>
    <w:tr w:rsidR="004D794F" w14:paraId="7F3DE5FB" w14:textId="77777777" w:rsidTr="00FC4D08">
      <w:trPr>
        <w:cantSplit/>
      </w:trPr>
      <w:tc>
        <w:tcPr>
          <w:tcW w:w="3599" w:type="dxa"/>
          <w:gridSpan w:val="5"/>
          <w:vAlign w:val="bottom"/>
          <w:hideMark/>
        </w:tcPr>
        <w:p w14:paraId="0D903238" w14:textId="77777777" w:rsidR="004D794F" w:rsidRDefault="004D794F" w:rsidP="00FC4D08">
          <w:pPr>
            <w:spacing w:after="0" w:line="240" w:lineRule="auto"/>
            <w:ind w:left="-108"/>
            <w:rPr>
              <w:rFonts w:ascii="Arial" w:hAnsi="Arial"/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6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FE354EC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</w:p>
      </w:tc>
    </w:tr>
    <w:tr w:rsidR="004D794F" w14:paraId="44185A00" w14:textId="77777777" w:rsidTr="00FC4D08">
      <w:trPr>
        <w:cantSplit/>
      </w:trPr>
      <w:tc>
        <w:tcPr>
          <w:tcW w:w="2267" w:type="dxa"/>
          <w:gridSpan w:val="3"/>
          <w:vAlign w:val="bottom"/>
          <w:hideMark/>
        </w:tcPr>
        <w:p w14:paraId="04ACBEF4" w14:textId="77777777" w:rsidR="004D794F" w:rsidRDefault="004D794F" w:rsidP="00FC4D08">
          <w:pPr>
            <w:spacing w:after="0" w:line="240" w:lineRule="auto"/>
            <w:ind w:left="-107"/>
            <w:rPr>
              <w:rFonts w:ascii="Arial" w:hAnsi="Arial"/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2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226585A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</w:p>
      </w:tc>
    </w:tr>
    <w:tr w:rsidR="004D794F" w14:paraId="0D54F62D" w14:textId="77777777" w:rsidTr="00FC4D08">
      <w:trPr>
        <w:cantSplit/>
      </w:trPr>
      <w:tc>
        <w:tcPr>
          <w:tcW w:w="567" w:type="dxa"/>
          <w:vAlign w:val="bottom"/>
          <w:hideMark/>
        </w:tcPr>
        <w:p w14:paraId="75417BA7" w14:textId="77777777" w:rsidR="004D794F" w:rsidRDefault="004D794F" w:rsidP="00FC4D08">
          <w:pPr>
            <w:spacing w:after="0" w:line="240" w:lineRule="auto"/>
            <w:ind w:left="-107"/>
            <w:rPr>
              <w:rFonts w:ascii="Arial" w:hAnsi="Arial"/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1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C31A4B6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  <w:hideMark/>
        </w:tcPr>
        <w:p w14:paraId="4788BB73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638C02D1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</w:p>
      </w:tc>
    </w:tr>
    <w:tr w:rsidR="004D794F" w14:paraId="4F2B74D5" w14:textId="77777777" w:rsidTr="00FC4D08">
      <w:trPr>
        <w:cantSplit/>
      </w:trPr>
      <w:tc>
        <w:tcPr>
          <w:tcW w:w="900" w:type="dxa"/>
          <w:gridSpan w:val="2"/>
          <w:vAlign w:val="bottom"/>
          <w:hideMark/>
        </w:tcPr>
        <w:p w14:paraId="0F74E58E" w14:textId="77777777" w:rsidR="004D794F" w:rsidRDefault="004D794F" w:rsidP="00FC4D08">
          <w:pPr>
            <w:spacing w:after="0" w:line="240" w:lineRule="auto"/>
            <w:ind w:left="-107"/>
            <w:rPr>
              <w:rFonts w:ascii="Arial" w:hAnsi="Arial"/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5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2973DD3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</w:p>
      </w:tc>
    </w:tr>
    <w:tr w:rsidR="004D794F" w14:paraId="4D611A36" w14:textId="77777777" w:rsidTr="00FC4D08">
      <w:trPr>
        <w:cantSplit/>
      </w:trPr>
      <w:tc>
        <w:tcPr>
          <w:tcW w:w="2519" w:type="dxa"/>
          <w:gridSpan w:val="4"/>
          <w:vAlign w:val="bottom"/>
          <w:hideMark/>
        </w:tcPr>
        <w:p w14:paraId="512DFD86" w14:textId="77777777" w:rsidR="004D794F" w:rsidRDefault="004D794F" w:rsidP="00FC4D08">
          <w:pPr>
            <w:spacing w:after="0" w:line="240" w:lineRule="auto"/>
            <w:ind w:left="-107"/>
            <w:rPr>
              <w:rFonts w:ascii="Arial" w:hAnsi="Arial"/>
              <w:b/>
              <w:bCs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6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14:paraId="6C63D7F7" w14:textId="77777777" w:rsidR="004D794F" w:rsidRDefault="004D794F" w:rsidP="00FC4D08">
          <w:pPr>
            <w:spacing w:after="0" w:line="240" w:lineRule="auto"/>
            <w:rPr>
              <w:rFonts w:ascii="Arial" w:hAnsi="Arial"/>
              <w:bCs/>
              <w:sz w:val="20"/>
              <w:szCs w:val="20"/>
              <w:lang w:val="en-GB"/>
            </w:rPr>
          </w:pPr>
        </w:p>
      </w:tc>
    </w:tr>
  </w:tbl>
  <w:p w14:paraId="213770A5" w14:textId="77777777" w:rsidR="004D794F" w:rsidRPr="004D794F" w:rsidRDefault="004D794F" w:rsidP="004D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F8D" w14:textId="77777777" w:rsidR="009615C1" w:rsidRDefault="009615C1" w:rsidP="00444302">
      <w:pPr>
        <w:spacing w:after="0" w:line="240" w:lineRule="auto"/>
      </w:pPr>
      <w:r>
        <w:separator/>
      </w:r>
    </w:p>
  </w:footnote>
  <w:footnote w:type="continuationSeparator" w:id="0">
    <w:p w14:paraId="0E790505" w14:textId="77777777" w:rsidR="009615C1" w:rsidRDefault="009615C1" w:rsidP="0044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FBC"/>
    <w:multiLevelType w:val="hybridMultilevel"/>
    <w:tmpl w:val="9DF09EBE"/>
    <w:lvl w:ilvl="0" w:tplc="40F6997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C3605"/>
    <w:multiLevelType w:val="hybridMultilevel"/>
    <w:tmpl w:val="FC5CE41C"/>
    <w:lvl w:ilvl="0" w:tplc="64B25F92">
      <w:start w:val="4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B1C"/>
    <w:multiLevelType w:val="multilevel"/>
    <w:tmpl w:val="4FE69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5066CF"/>
    <w:multiLevelType w:val="multilevel"/>
    <w:tmpl w:val="144E64A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sz w:val="21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567"/>
      </w:pPr>
      <w:rPr>
        <w:rFonts w:ascii="Arial" w:hAnsi="Arial" w:hint="default"/>
        <w:sz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1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26327A"/>
    <w:multiLevelType w:val="hybridMultilevel"/>
    <w:tmpl w:val="014AD598"/>
    <w:lvl w:ilvl="0" w:tplc="8000FE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39DE"/>
    <w:multiLevelType w:val="singleLevel"/>
    <w:tmpl w:val="D0669790"/>
    <w:lvl w:ilvl="0">
      <w:start w:val="4"/>
      <w:numFmt w:val="bullet"/>
      <w:lvlText w:val=""/>
      <w:lvlJc w:val="left"/>
      <w:pPr>
        <w:tabs>
          <w:tab w:val="num" w:pos="4"/>
        </w:tabs>
        <w:ind w:left="4" w:hanging="855"/>
      </w:pPr>
      <w:rPr>
        <w:rFonts w:ascii="Wingdings" w:hAnsi="Wingdings" w:hint="default"/>
        <w:b/>
      </w:rPr>
    </w:lvl>
  </w:abstractNum>
  <w:abstractNum w:abstractNumId="6" w15:restartNumberingAfterBreak="0">
    <w:nsid w:val="7DC533BC"/>
    <w:multiLevelType w:val="hybridMultilevel"/>
    <w:tmpl w:val="777C6200"/>
    <w:lvl w:ilvl="0" w:tplc="D5828B96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E21142"/>
    <w:multiLevelType w:val="hybridMultilevel"/>
    <w:tmpl w:val="6402225C"/>
    <w:lvl w:ilvl="0" w:tplc="12709082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19690159">
    <w:abstractNumId w:val="3"/>
  </w:num>
  <w:num w:numId="2" w16cid:durableId="1823425433">
    <w:abstractNumId w:val="2"/>
  </w:num>
  <w:num w:numId="3" w16cid:durableId="515191434">
    <w:abstractNumId w:val="0"/>
  </w:num>
  <w:num w:numId="4" w16cid:durableId="428813502">
    <w:abstractNumId w:val="4"/>
  </w:num>
  <w:num w:numId="5" w16cid:durableId="1119375882">
    <w:abstractNumId w:val="5"/>
  </w:num>
  <w:num w:numId="6" w16cid:durableId="1377042444">
    <w:abstractNumId w:val="7"/>
  </w:num>
  <w:num w:numId="7" w16cid:durableId="731852249">
    <w:abstractNumId w:val="1"/>
  </w:num>
  <w:num w:numId="8" w16cid:durableId="778255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81"/>
    <w:rsid w:val="000D6F81"/>
    <w:rsid w:val="00132AFC"/>
    <w:rsid w:val="001376E3"/>
    <w:rsid w:val="00140B9F"/>
    <w:rsid w:val="00155922"/>
    <w:rsid w:val="00160589"/>
    <w:rsid w:val="00163254"/>
    <w:rsid w:val="001738B7"/>
    <w:rsid w:val="00197931"/>
    <w:rsid w:val="001A2F2E"/>
    <w:rsid w:val="001C458B"/>
    <w:rsid w:val="001D1943"/>
    <w:rsid w:val="001D5DD5"/>
    <w:rsid w:val="001E5E4F"/>
    <w:rsid w:val="00276BE4"/>
    <w:rsid w:val="002A746A"/>
    <w:rsid w:val="002B09F4"/>
    <w:rsid w:val="003058F4"/>
    <w:rsid w:val="00326F9D"/>
    <w:rsid w:val="003273B3"/>
    <w:rsid w:val="0034468E"/>
    <w:rsid w:val="003805E4"/>
    <w:rsid w:val="00395C1B"/>
    <w:rsid w:val="003A245D"/>
    <w:rsid w:val="003A5149"/>
    <w:rsid w:val="003F2774"/>
    <w:rsid w:val="00437402"/>
    <w:rsid w:val="00444302"/>
    <w:rsid w:val="004569B1"/>
    <w:rsid w:val="00496A53"/>
    <w:rsid w:val="004D794F"/>
    <w:rsid w:val="00544BBA"/>
    <w:rsid w:val="0056672E"/>
    <w:rsid w:val="00577A57"/>
    <w:rsid w:val="00597175"/>
    <w:rsid w:val="005B4A99"/>
    <w:rsid w:val="005E3A19"/>
    <w:rsid w:val="00644AD2"/>
    <w:rsid w:val="00651F0C"/>
    <w:rsid w:val="00681CE8"/>
    <w:rsid w:val="006B60F7"/>
    <w:rsid w:val="00704F24"/>
    <w:rsid w:val="007051D1"/>
    <w:rsid w:val="00725D1B"/>
    <w:rsid w:val="00746595"/>
    <w:rsid w:val="00752C2E"/>
    <w:rsid w:val="0075441B"/>
    <w:rsid w:val="00757A77"/>
    <w:rsid w:val="00757F0D"/>
    <w:rsid w:val="00781A21"/>
    <w:rsid w:val="007910D3"/>
    <w:rsid w:val="007A4C69"/>
    <w:rsid w:val="007D43A1"/>
    <w:rsid w:val="00810A63"/>
    <w:rsid w:val="00822E6F"/>
    <w:rsid w:val="00852933"/>
    <w:rsid w:val="00866B65"/>
    <w:rsid w:val="009440FD"/>
    <w:rsid w:val="009615C1"/>
    <w:rsid w:val="0097219A"/>
    <w:rsid w:val="0097297A"/>
    <w:rsid w:val="00977FB7"/>
    <w:rsid w:val="009C038F"/>
    <w:rsid w:val="009C2D1F"/>
    <w:rsid w:val="009D45AE"/>
    <w:rsid w:val="00A16176"/>
    <w:rsid w:val="00A514D4"/>
    <w:rsid w:val="00A51569"/>
    <w:rsid w:val="00A719DF"/>
    <w:rsid w:val="00AD4816"/>
    <w:rsid w:val="00AE5665"/>
    <w:rsid w:val="00B0079E"/>
    <w:rsid w:val="00B50577"/>
    <w:rsid w:val="00B6114A"/>
    <w:rsid w:val="00B9060F"/>
    <w:rsid w:val="00BA0DDF"/>
    <w:rsid w:val="00BC3B8B"/>
    <w:rsid w:val="00BC3D85"/>
    <w:rsid w:val="00BD31ED"/>
    <w:rsid w:val="00BD6D02"/>
    <w:rsid w:val="00C02EA7"/>
    <w:rsid w:val="00C05407"/>
    <w:rsid w:val="00C17666"/>
    <w:rsid w:val="00C22A36"/>
    <w:rsid w:val="00C316CD"/>
    <w:rsid w:val="00C72E8D"/>
    <w:rsid w:val="00C73868"/>
    <w:rsid w:val="00CB6D35"/>
    <w:rsid w:val="00CF0B9E"/>
    <w:rsid w:val="00D25FDA"/>
    <w:rsid w:val="00D358B8"/>
    <w:rsid w:val="00D918FC"/>
    <w:rsid w:val="00DA69E0"/>
    <w:rsid w:val="00DD653E"/>
    <w:rsid w:val="00DF45BD"/>
    <w:rsid w:val="00E11706"/>
    <w:rsid w:val="00E24605"/>
    <w:rsid w:val="00E27730"/>
    <w:rsid w:val="00E96765"/>
    <w:rsid w:val="00EB4AD6"/>
    <w:rsid w:val="00ED39F5"/>
    <w:rsid w:val="00ED4495"/>
    <w:rsid w:val="00F134E2"/>
    <w:rsid w:val="00F54685"/>
    <w:rsid w:val="00F56C95"/>
    <w:rsid w:val="00F77646"/>
    <w:rsid w:val="00F846A1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A529"/>
  <w15:docId w15:val="{1DAB20D5-1706-4721-B5E3-2434EE4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94F"/>
    <w:pPr>
      <w:tabs>
        <w:tab w:val="num" w:pos="624"/>
      </w:tabs>
      <w:spacing w:before="360" w:after="0"/>
      <w:ind w:left="624" w:hanging="624"/>
      <w:outlineLvl w:val="2"/>
    </w:pPr>
    <w:rPr>
      <w:b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Header">
    <w:name w:val="header"/>
    <w:basedOn w:val="Normal"/>
    <w:link w:val="HeaderChar"/>
    <w:uiPriority w:val="99"/>
    <w:unhideWhenUsed/>
    <w:rsid w:val="0044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02"/>
  </w:style>
  <w:style w:type="paragraph" w:styleId="Footer">
    <w:name w:val="footer"/>
    <w:basedOn w:val="Normal"/>
    <w:link w:val="FooterChar"/>
    <w:unhideWhenUsed/>
    <w:rsid w:val="0044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4302"/>
  </w:style>
  <w:style w:type="paragraph" w:styleId="ListParagraph">
    <w:name w:val="List Paragraph"/>
    <w:basedOn w:val="Normal"/>
    <w:uiPriority w:val="34"/>
    <w:qFormat/>
    <w:rsid w:val="004443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94F"/>
    <w:rPr>
      <w:b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NCF1: Concise Statement</dc:title>
  <dc:creator>Stephanie Sanders</dc:creator>
  <cp:lastModifiedBy>Angela Fassoulas</cp:lastModifiedBy>
  <cp:revision>13</cp:revision>
  <cp:lastPrinted>2016-10-18T08:31:00Z</cp:lastPrinted>
  <dcterms:created xsi:type="dcterms:W3CDTF">2016-08-30T07:18:00Z</dcterms:created>
  <dcterms:modified xsi:type="dcterms:W3CDTF">2024-08-11T11:32:00Z</dcterms:modified>
</cp:coreProperties>
</file>